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312F6" w14:textId="076BED80" w:rsidR="003832E2" w:rsidRDefault="003832E2" w:rsidP="003832E2">
      <w:pPr>
        <w:jc w:val="center"/>
        <w:rPr>
          <w:rFonts w:ascii="方正小标宋简体" w:eastAsia="方正小标宋简体" w:hAnsi="方正小标宋简体" w:cs="方正小标宋简体"/>
          <w:b/>
          <w:color w:val="333333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/>
          <w:color w:val="333333"/>
          <w:sz w:val="36"/>
          <w:szCs w:val="36"/>
          <w:shd w:val="clear" w:color="auto" w:fill="FFFFFF"/>
        </w:rPr>
        <w:t>温州医科大学眼视光学院（生物医学工程学院）、附属眼视光医院第二次妇女代表大会</w:t>
      </w:r>
      <w:r>
        <w:rPr>
          <w:rFonts w:ascii="方正小标宋简体" w:eastAsia="方正小标宋简体" w:hAnsi="方正小标宋简体" w:cs="方正小标宋简体" w:hint="eastAsia"/>
          <w:b/>
          <w:color w:val="333333"/>
          <w:sz w:val="36"/>
          <w:szCs w:val="36"/>
          <w:shd w:val="clear" w:color="auto" w:fill="FFFFFF"/>
        </w:rPr>
        <w:t>请假单</w:t>
      </w:r>
    </w:p>
    <w:p w14:paraId="5282F641" w14:textId="77777777" w:rsidR="003832E2" w:rsidRPr="003832E2" w:rsidRDefault="003832E2" w:rsidP="003832E2">
      <w:pPr>
        <w:jc w:val="center"/>
        <w:rPr>
          <w:rFonts w:ascii="方正小标宋简体" w:eastAsia="方正小标宋简体" w:hAnsi="方正小标宋简体" w:cs="方正小标宋简体" w:hint="eastAsia"/>
          <w:b/>
          <w:color w:val="333333"/>
          <w:sz w:val="36"/>
          <w:szCs w:val="36"/>
          <w:shd w:val="clear" w:color="auto" w:fill="FFFFFF"/>
        </w:rPr>
      </w:pPr>
    </w:p>
    <w:tbl>
      <w:tblPr>
        <w:tblW w:w="86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2"/>
        <w:gridCol w:w="2422"/>
        <w:gridCol w:w="1695"/>
        <w:gridCol w:w="2140"/>
      </w:tblGrid>
      <w:tr w:rsidR="00026BFD" w14:paraId="6EF5A4E3" w14:textId="77777777" w:rsidTr="003832E2">
        <w:trPr>
          <w:trHeight w:val="1235"/>
        </w:trPr>
        <w:tc>
          <w:tcPr>
            <w:tcW w:w="2402" w:type="dxa"/>
            <w:vAlign w:val="center"/>
          </w:tcPr>
          <w:p w14:paraId="443D8BFD" w14:textId="77777777" w:rsidR="00026BFD" w:rsidRDefault="00B7018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请假人</w:t>
            </w:r>
          </w:p>
        </w:tc>
        <w:tc>
          <w:tcPr>
            <w:tcW w:w="2422" w:type="dxa"/>
            <w:vAlign w:val="center"/>
          </w:tcPr>
          <w:p w14:paraId="0830411B" w14:textId="77777777" w:rsidR="00026BFD" w:rsidRDefault="00026BFD">
            <w:pPr>
              <w:spacing w:line="4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95" w:type="dxa"/>
            <w:vAlign w:val="center"/>
          </w:tcPr>
          <w:p w14:paraId="3E3E5444" w14:textId="77777777" w:rsidR="00026BFD" w:rsidRDefault="00B7018F">
            <w:pPr>
              <w:spacing w:line="4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部门/科室</w:t>
            </w:r>
          </w:p>
        </w:tc>
        <w:tc>
          <w:tcPr>
            <w:tcW w:w="2140" w:type="dxa"/>
            <w:vAlign w:val="center"/>
          </w:tcPr>
          <w:p w14:paraId="78339C07" w14:textId="77777777" w:rsidR="00026BFD" w:rsidRDefault="00026BFD">
            <w:pPr>
              <w:spacing w:line="4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026BFD" w14:paraId="2582C079" w14:textId="77777777" w:rsidTr="003832E2">
        <w:trPr>
          <w:trHeight w:val="3446"/>
        </w:trPr>
        <w:tc>
          <w:tcPr>
            <w:tcW w:w="2402" w:type="dxa"/>
            <w:vAlign w:val="center"/>
          </w:tcPr>
          <w:p w14:paraId="49F108AB" w14:textId="77777777" w:rsidR="00026BFD" w:rsidRDefault="00B7018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请假事由</w:t>
            </w:r>
          </w:p>
        </w:tc>
        <w:tc>
          <w:tcPr>
            <w:tcW w:w="6257" w:type="dxa"/>
            <w:gridSpan w:val="3"/>
            <w:vAlign w:val="center"/>
          </w:tcPr>
          <w:p w14:paraId="3EE6561F" w14:textId="77777777" w:rsidR="00026BFD" w:rsidRDefault="00026BFD">
            <w:pPr>
              <w:spacing w:line="4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14:paraId="241EBA4D" w14:textId="27A6B316" w:rsidR="00026BFD" w:rsidRDefault="00B7018F">
      <w:pPr>
        <w:spacing w:line="720" w:lineRule="auto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注：经院领导签字审批后，交至院工会</w:t>
      </w:r>
      <w:r w:rsidR="003832E2">
        <w:rPr>
          <w:rFonts w:ascii="仿宋_GB2312" w:eastAsia="仿宋_GB2312" w:hAnsi="仿宋_GB2312" w:cs="仿宋_GB2312" w:hint="eastAsia"/>
          <w:sz w:val="28"/>
          <w:szCs w:val="28"/>
        </w:rPr>
        <w:t>、妇联</w:t>
      </w:r>
      <w:r>
        <w:rPr>
          <w:rFonts w:ascii="仿宋_GB2312" w:eastAsia="仿宋_GB2312" w:hAnsi="仿宋_GB2312" w:cs="仿宋_GB2312" w:hint="eastAsia"/>
          <w:sz w:val="28"/>
          <w:szCs w:val="28"/>
        </w:rPr>
        <w:t>（2号楼</w:t>
      </w:r>
      <w:r w:rsidR="00953994">
        <w:rPr>
          <w:rFonts w:ascii="仿宋_GB2312" w:eastAsia="仿宋_GB2312" w:hAnsi="仿宋_GB2312" w:cs="仿宋_GB2312"/>
          <w:sz w:val="28"/>
          <w:szCs w:val="28"/>
        </w:rPr>
        <w:t>19</w:t>
      </w:r>
      <w:r>
        <w:rPr>
          <w:rFonts w:ascii="仿宋_GB2312" w:eastAsia="仿宋_GB2312" w:hAnsi="仿宋_GB2312" w:cs="仿宋_GB2312" w:hint="eastAsia"/>
          <w:sz w:val="28"/>
          <w:szCs w:val="28"/>
        </w:rPr>
        <w:t>楼</w:t>
      </w:r>
      <w:r w:rsidR="00953994">
        <w:rPr>
          <w:rFonts w:ascii="仿宋_GB2312" w:eastAsia="仿宋_GB2312" w:hAnsi="仿宋_GB2312" w:cs="仿宋_GB2312"/>
          <w:sz w:val="28"/>
          <w:szCs w:val="28"/>
        </w:rPr>
        <w:t>1912</w:t>
      </w:r>
      <w:r>
        <w:rPr>
          <w:rFonts w:ascii="仿宋_GB2312" w:eastAsia="仿宋_GB2312" w:hAnsi="仿宋_GB2312" w:cs="仿宋_GB2312" w:hint="eastAsia"/>
          <w:sz w:val="28"/>
          <w:szCs w:val="28"/>
        </w:rPr>
        <w:t>室）。</w:t>
      </w:r>
    </w:p>
    <w:p w14:paraId="49DDD55E" w14:textId="77777777" w:rsidR="00026BFD" w:rsidRDefault="00B7018F">
      <w:pPr>
        <w:spacing w:line="720" w:lineRule="auto"/>
        <w:jc w:val="lef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请假人签字：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</w:t>
      </w:r>
    </w:p>
    <w:p w14:paraId="5E4F563B" w14:textId="77777777" w:rsidR="00026BFD" w:rsidRDefault="00B7018F">
      <w:pPr>
        <w:spacing w:line="720" w:lineRule="auto"/>
        <w:jc w:val="left"/>
      </w:pPr>
      <w:r>
        <w:rPr>
          <w:rFonts w:ascii="仿宋_GB2312" w:eastAsia="仿宋_GB2312" w:hAnsi="仿宋_GB2312" w:cs="仿宋_GB2312" w:hint="eastAsia"/>
          <w:sz w:val="32"/>
          <w:szCs w:val="32"/>
        </w:rPr>
        <w:t>院领导签字：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</w:t>
      </w:r>
    </w:p>
    <w:sectPr w:rsidR="00026B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C663F" w14:textId="77777777" w:rsidR="006E7522" w:rsidRDefault="006E7522" w:rsidP="00953994">
      <w:r>
        <w:separator/>
      </w:r>
    </w:p>
  </w:endnote>
  <w:endnote w:type="continuationSeparator" w:id="0">
    <w:p w14:paraId="05532EE2" w14:textId="77777777" w:rsidR="006E7522" w:rsidRDefault="006E7522" w:rsidP="00953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42D0D" w14:textId="77777777" w:rsidR="006E7522" w:rsidRDefault="006E7522" w:rsidP="00953994">
      <w:r>
        <w:separator/>
      </w:r>
    </w:p>
  </w:footnote>
  <w:footnote w:type="continuationSeparator" w:id="0">
    <w:p w14:paraId="03DC2B18" w14:textId="77777777" w:rsidR="006E7522" w:rsidRDefault="006E7522" w:rsidP="009539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U3ODMxMTg3NjJkZGVlNzNlNzBiNGM1YTE0ZTcxOWMifQ=="/>
  </w:docVars>
  <w:rsids>
    <w:rsidRoot w:val="00B041B7"/>
    <w:rsid w:val="00026BFD"/>
    <w:rsid w:val="003832E2"/>
    <w:rsid w:val="006514D4"/>
    <w:rsid w:val="006E7522"/>
    <w:rsid w:val="00953994"/>
    <w:rsid w:val="00B041B7"/>
    <w:rsid w:val="00B7018F"/>
    <w:rsid w:val="00B83E11"/>
    <w:rsid w:val="034A241C"/>
    <w:rsid w:val="17AB27ED"/>
    <w:rsid w:val="1D6D3C7F"/>
    <w:rsid w:val="20190EB4"/>
    <w:rsid w:val="386B02F1"/>
    <w:rsid w:val="3D4C5207"/>
    <w:rsid w:val="444E21E8"/>
    <w:rsid w:val="45054B32"/>
    <w:rsid w:val="4EC310A1"/>
    <w:rsid w:val="50DE6B94"/>
    <w:rsid w:val="527E0BEC"/>
    <w:rsid w:val="5B11027C"/>
    <w:rsid w:val="67CF41BD"/>
    <w:rsid w:val="79CE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C5AC22"/>
  <w15:docId w15:val="{4ECFFA6F-7012-4645-9B82-073DBE43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539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53994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9539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53994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周婕</cp:lastModifiedBy>
  <cp:revision>4</cp:revision>
  <dcterms:created xsi:type="dcterms:W3CDTF">2022-03-14T12:26:00Z</dcterms:created>
  <dcterms:modified xsi:type="dcterms:W3CDTF">2026-04-15T01:21:00Z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36FDC82539D54EC1B73E6EE37E07AA33</vt:lpwstr>
  </property>
</Properties>
</file>